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9D3E" w14:textId="40EE1BB0" w:rsidR="00C64D7C" w:rsidRPr="006D1C1A" w:rsidRDefault="006D1C1A">
      <w:pPr>
        <w:rPr>
          <w:sz w:val="52"/>
          <w:szCs w:val="52"/>
        </w:rPr>
      </w:pPr>
      <w:r>
        <w:rPr>
          <w:sz w:val="48"/>
          <w:szCs w:val="48"/>
        </w:rPr>
        <w:t xml:space="preserve">                                     </w:t>
      </w:r>
      <w:r w:rsidRPr="006D1C1A">
        <w:rPr>
          <w:sz w:val="52"/>
          <w:szCs w:val="52"/>
        </w:rPr>
        <w:t>Kreds 3</w:t>
      </w:r>
    </w:p>
    <w:p w14:paraId="1DA81CB1" w14:textId="65B6ADE5" w:rsidR="006D1C1A" w:rsidRDefault="006D1C1A">
      <w:pPr>
        <w:rPr>
          <w:sz w:val="52"/>
          <w:szCs w:val="52"/>
        </w:rPr>
      </w:pPr>
      <w:r w:rsidRPr="006D1C1A">
        <w:rPr>
          <w:sz w:val="52"/>
          <w:szCs w:val="52"/>
        </w:rPr>
        <w:t xml:space="preserve">                  Formandsberetning -20</w:t>
      </w:r>
      <w:r w:rsidR="00B82027">
        <w:rPr>
          <w:sz w:val="52"/>
          <w:szCs w:val="52"/>
        </w:rPr>
        <w:t>22</w:t>
      </w:r>
    </w:p>
    <w:p w14:paraId="540F1CE2" w14:textId="6857CCED" w:rsidR="00C4692E" w:rsidRDefault="00C4692E">
      <w:pPr>
        <w:rPr>
          <w:sz w:val="36"/>
          <w:szCs w:val="36"/>
        </w:rPr>
      </w:pPr>
      <w:r>
        <w:rPr>
          <w:sz w:val="36"/>
          <w:szCs w:val="36"/>
        </w:rPr>
        <w:t xml:space="preserve">Da kredsformændene også er medlemmer af hovedbestyrelsen, vil beretningen foruden  kredsrelaterede også indeholde en del om aktiviteterne i Landsforeningens hovedbestyrelse. </w:t>
      </w:r>
    </w:p>
    <w:p w14:paraId="0B5D9896" w14:textId="20B368F8" w:rsidR="00BA1BC7" w:rsidRDefault="00BA1BC7">
      <w:pPr>
        <w:rPr>
          <w:sz w:val="36"/>
          <w:szCs w:val="36"/>
        </w:rPr>
      </w:pPr>
    </w:p>
    <w:p w14:paraId="1DCEA798" w14:textId="49C595A6" w:rsidR="00BA1BC7" w:rsidRDefault="00BA1BC7">
      <w:pPr>
        <w:rPr>
          <w:sz w:val="48"/>
          <w:szCs w:val="48"/>
        </w:rPr>
      </w:pPr>
      <w:r w:rsidRPr="00BA1BC7">
        <w:rPr>
          <w:sz w:val="48"/>
          <w:szCs w:val="48"/>
        </w:rPr>
        <w:t>Hovedbestyrelsen</w:t>
      </w:r>
    </w:p>
    <w:p w14:paraId="7F813B36" w14:textId="1EBFE162" w:rsidR="00BA1BC7" w:rsidRDefault="00BA1BC7">
      <w:pPr>
        <w:rPr>
          <w:sz w:val="36"/>
          <w:szCs w:val="36"/>
        </w:rPr>
      </w:pPr>
      <w:r w:rsidRPr="00BA1BC7">
        <w:rPr>
          <w:sz w:val="36"/>
          <w:szCs w:val="36"/>
        </w:rPr>
        <w:t>Der</w:t>
      </w:r>
      <w:r>
        <w:rPr>
          <w:sz w:val="36"/>
          <w:szCs w:val="36"/>
        </w:rPr>
        <w:t xml:space="preserve"> er i 2o22</w:t>
      </w:r>
      <w:r w:rsidR="00C127AC">
        <w:rPr>
          <w:sz w:val="36"/>
          <w:szCs w:val="36"/>
        </w:rPr>
        <w:t xml:space="preserve"> </w:t>
      </w:r>
      <w:r>
        <w:rPr>
          <w:sz w:val="36"/>
          <w:szCs w:val="36"/>
        </w:rPr>
        <w:t>afholdt 12 hovedbestyrelsesmøder:</w:t>
      </w:r>
    </w:p>
    <w:p w14:paraId="090F8381" w14:textId="3105D80E" w:rsidR="00BA1BC7" w:rsidRDefault="00BA1BC7">
      <w:pPr>
        <w:rPr>
          <w:sz w:val="36"/>
          <w:szCs w:val="36"/>
        </w:rPr>
      </w:pPr>
      <w:r>
        <w:rPr>
          <w:sz w:val="36"/>
          <w:szCs w:val="36"/>
        </w:rPr>
        <w:t>4</w:t>
      </w:r>
      <w:r w:rsidR="00463310">
        <w:rPr>
          <w:sz w:val="36"/>
          <w:szCs w:val="36"/>
        </w:rPr>
        <w:t xml:space="preserve"> </w:t>
      </w:r>
      <w:r>
        <w:rPr>
          <w:sz w:val="36"/>
          <w:szCs w:val="36"/>
        </w:rPr>
        <w:t xml:space="preserve">fysiske møder </w:t>
      </w:r>
    </w:p>
    <w:p w14:paraId="37A0031C" w14:textId="5788EDDE" w:rsidR="00BA1BC7" w:rsidRDefault="00BA1BC7">
      <w:pPr>
        <w:rPr>
          <w:sz w:val="36"/>
          <w:szCs w:val="36"/>
        </w:rPr>
      </w:pPr>
      <w:r>
        <w:rPr>
          <w:sz w:val="36"/>
          <w:szCs w:val="36"/>
        </w:rPr>
        <w:t>8 Teams møder</w:t>
      </w:r>
    </w:p>
    <w:p w14:paraId="3B1A35FD" w14:textId="1D8D5E97" w:rsidR="00BA1BC7" w:rsidRDefault="00BA1BC7">
      <w:pPr>
        <w:rPr>
          <w:sz w:val="36"/>
          <w:szCs w:val="36"/>
        </w:rPr>
      </w:pPr>
      <w:r>
        <w:rPr>
          <w:sz w:val="36"/>
          <w:szCs w:val="36"/>
        </w:rPr>
        <w:t>Derudover er der afholdt:</w:t>
      </w:r>
    </w:p>
    <w:p w14:paraId="53728F76" w14:textId="2D672098" w:rsidR="00BA1BC7" w:rsidRDefault="00BA1BC7">
      <w:pPr>
        <w:rPr>
          <w:sz w:val="36"/>
          <w:szCs w:val="36"/>
        </w:rPr>
      </w:pPr>
      <w:r>
        <w:rPr>
          <w:sz w:val="36"/>
          <w:szCs w:val="36"/>
        </w:rPr>
        <w:t>1 møde med Initiativfondens bestyrelse – Hotel Hedegaarden</w:t>
      </w:r>
    </w:p>
    <w:p w14:paraId="7165DA39" w14:textId="3CD48447" w:rsidR="00BA1BC7" w:rsidRDefault="00BA1BC7">
      <w:pPr>
        <w:rPr>
          <w:sz w:val="36"/>
          <w:szCs w:val="36"/>
        </w:rPr>
      </w:pPr>
      <w:r>
        <w:rPr>
          <w:sz w:val="36"/>
          <w:szCs w:val="36"/>
        </w:rPr>
        <w:t>1 fællesmøde – 2</w:t>
      </w:r>
      <w:r w:rsidR="00024CDC">
        <w:rPr>
          <w:sz w:val="36"/>
          <w:szCs w:val="36"/>
        </w:rPr>
        <w:t xml:space="preserve"> </w:t>
      </w:r>
      <w:r>
        <w:rPr>
          <w:sz w:val="36"/>
          <w:szCs w:val="36"/>
        </w:rPr>
        <w:t>dage – Huset Middelfart</w:t>
      </w:r>
    </w:p>
    <w:p w14:paraId="67E0C0BE" w14:textId="374DC337" w:rsidR="00BA1BC7" w:rsidRDefault="00BA1BC7">
      <w:pPr>
        <w:rPr>
          <w:sz w:val="36"/>
          <w:szCs w:val="36"/>
        </w:rPr>
      </w:pPr>
      <w:r>
        <w:rPr>
          <w:sz w:val="36"/>
          <w:szCs w:val="36"/>
        </w:rPr>
        <w:t>1 formandsmøde – 2</w:t>
      </w:r>
      <w:r w:rsidR="00024CDC">
        <w:rPr>
          <w:sz w:val="36"/>
          <w:szCs w:val="36"/>
        </w:rPr>
        <w:t xml:space="preserve">  </w:t>
      </w:r>
      <w:r>
        <w:rPr>
          <w:sz w:val="36"/>
          <w:szCs w:val="36"/>
        </w:rPr>
        <w:t>dage</w:t>
      </w:r>
      <w:r w:rsidR="00024CDC">
        <w:rPr>
          <w:sz w:val="36"/>
          <w:szCs w:val="36"/>
        </w:rPr>
        <w:t xml:space="preserve"> – Vissenbjerg Storkro</w:t>
      </w:r>
    </w:p>
    <w:p w14:paraId="3D46E827" w14:textId="7E41F2FE" w:rsidR="00024CDC" w:rsidRDefault="00024CDC">
      <w:pPr>
        <w:rPr>
          <w:sz w:val="36"/>
          <w:szCs w:val="36"/>
        </w:rPr>
      </w:pPr>
      <w:r>
        <w:rPr>
          <w:sz w:val="36"/>
          <w:szCs w:val="36"/>
        </w:rPr>
        <w:t>Årets første bestyrelsesmøde blev afholdt på Teams den 5.januar 2022.</w:t>
      </w:r>
    </w:p>
    <w:p w14:paraId="43140437" w14:textId="3B753780" w:rsidR="00024CDC" w:rsidRDefault="00024CDC">
      <w:pPr>
        <w:rPr>
          <w:sz w:val="36"/>
          <w:szCs w:val="36"/>
        </w:rPr>
      </w:pPr>
      <w:r>
        <w:rPr>
          <w:sz w:val="36"/>
          <w:szCs w:val="36"/>
        </w:rPr>
        <w:t>Herefter er der afholdt 3 hovedbestyrelsesmøder, hvor der er sket afslutninger på det forgangne år , samt i alt væsentligt  forberedelser på året 2022, der jo starter med Landsmødet</w:t>
      </w:r>
      <w:r w:rsidR="00D22692">
        <w:rPr>
          <w:sz w:val="36"/>
          <w:szCs w:val="36"/>
        </w:rPr>
        <w:t xml:space="preserve"> den 19. marts.</w:t>
      </w:r>
    </w:p>
    <w:p w14:paraId="5D64DB26" w14:textId="250E7A53" w:rsidR="00D22692" w:rsidRDefault="00D22692">
      <w:pPr>
        <w:rPr>
          <w:sz w:val="36"/>
          <w:szCs w:val="36"/>
        </w:rPr>
      </w:pPr>
      <w:r>
        <w:rPr>
          <w:sz w:val="36"/>
          <w:szCs w:val="36"/>
        </w:rPr>
        <w:lastRenderedPageBreak/>
        <w:t>Et enkelt møde, er der dog blevet afholdt, et møde som har betydning for hele D.c.H., nemlig hvor hovedbestyrelsen har inviteret Initiativfondens bestyrelse.</w:t>
      </w:r>
    </w:p>
    <w:p w14:paraId="37777E52" w14:textId="5C768712" w:rsidR="00D22692" w:rsidRDefault="00D22692">
      <w:pPr>
        <w:rPr>
          <w:sz w:val="36"/>
          <w:szCs w:val="36"/>
        </w:rPr>
      </w:pPr>
      <w:r>
        <w:rPr>
          <w:sz w:val="36"/>
          <w:szCs w:val="36"/>
        </w:rPr>
        <w:t>Baggrunden er et meget dårligt samarbejdsklima mellem de to parter</w:t>
      </w:r>
      <w:r w:rsidR="003750E9">
        <w:rPr>
          <w:sz w:val="36"/>
          <w:szCs w:val="36"/>
        </w:rPr>
        <w:t>.</w:t>
      </w:r>
    </w:p>
    <w:p w14:paraId="2E5F4362" w14:textId="77777777" w:rsidR="008678EF" w:rsidRDefault="00D22692">
      <w:pPr>
        <w:rPr>
          <w:sz w:val="36"/>
          <w:szCs w:val="36"/>
        </w:rPr>
      </w:pPr>
      <w:r>
        <w:rPr>
          <w:sz w:val="36"/>
          <w:szCs w:val="36"/>
        </w:rPr>
        <w:t>Hovedbestyrelsen gentager endnu en gang</w:t>
      </w:r>
      <w:r w:rsidR="008678EF">
        <w:rPr>
          <w:sz w:val="36"/>
          <w:szCs w:val="36"/>
        </w:rPr>
        <w:t>, at den støtter op om Initiativfondens og håber, at de fortsætter arbejdet omkring det ,at udlåne fondens midler til lokalforeningerne.</w:t>
      </w:r>
    </w:p>
    <w:p w14:paraId="5C486988" w14:textId="43661509" w:rsidR="00775B95" w:rsidRDefault="008678EF">
      <w:pPr>
        <w:rPr>
          <w:sz w:val="36"/>
          <w:szCs w:val="36"/>
        </w:rPr>
      </w:pPr>
      <w:r>
        <w:rPr>
          <w:sz w:val="36"/>
          <w:szCs w:val="36"/>
        </w:rPr>
        <w:t>Herefter overgår debatten til at behandle konsekvensen af sammensætningen  af Initiativfondens bestyrelse, når der ikke længere er en landsmøde</w:t>
      </w:r>
      <w:r w:rsidR="00775B95">
        <w:rPr>
          <w:sz w:val="36"/>
          <w:szCs w:val="36"/>
        </w:rPr>
        <w:t>valgt kasserer i Landsforeningen</w:t>
      </w:r>
    </w:p>
    <w:p w14:paraId="22A4603E" w14:textId="77777777" w:rsidR="00775B95" w:rsidRDefault="00775B95">
      <w:pPr>
        <w:rPr>
          <w:sz w:val="36"/>
          <w:szCs w:val="36"/>
        </w:rPr>
      </w:pPr>
      <w:r>
        <w:rPr>
          <w:sz w:val="36"/>
          <w:szCs w:val="36"/>
        </w:rPr>
        <w:t>Hovedbestyrelsen argumenterer for ønsket om at erstatte et HB medlem med et andet HB medlem. Begge valgt på et landsmøde.</w:t>
      </w:r>
    </w:p>
    <w:p w14:paraId="45F01BBB" w14:textId="77777777" w:rsidR="0064376E" w:rsidRDefault="00775B95">
      <w:pPr>
        <w:rPr>
          <w:sz w:val="36"/>
          <w:szCs w:val="36"/>
        </w:rPr>
      </w:pPr>
      <w:r>
        <w:rPr>
          <w:sz w:val="36"/>
          <w:szCs w:val="36"/>
        </w:rPr>
        <w:t>Formanden for Initiativfonden, Peder Søndergaard, argumenterer</w:t>
      </w:r>
    </w:p>
    <w:p w14:paraId="107BB37F" w14:textId="3579F787" w:rsidR="0064376E" w:rsidRDefault="0064376E">
      <w:pPr>
        <w:rPr>
          <w:sz w:val="36"/>
          <w:szCs w:val="36"/>
        </w:rPr>
      </w:pPr>
      <w:r>
        <w:rPr>
          <w:sz w:val="36"/>
          <w:szCs w:val="36"/>
        </w:rPr>
        <w:t>For ikke at have et HB medlem i bestyrelsen for Initiativfonden.</w:t>
      </w:r>
    </w:p>
    <w:p w14:paraId="2319B655" w14:textId="5594EA2F" w:rsidR="0064376E" w:rsidRDefault="0064376E">
      <w:pPr>
        <w:rPr>
          <w:sz w:val="36"/>
          <w:szCs w:val="36"/>
        </w:rPr>
      </w:pPr>
      <w:r>
        <w:rPr>
          <w:sz w:val="36"/>
          <w:szCs w:val="36"/>
        </w:rPr>
        <w:t>Senere viser det sig ,at Peder Søndergaards modstand er personrelateret.</w:t>
      </w:r>
    </w:p>
    <w:p w14:paraId="4CE8ECC2" w14:textId="0134E1DF" w:rsidR="0064376E" w:rsidRDefault="0064376E">
      <w:pPr>
        <w:rPr>
          <w:sz w:val="36"/>
          <w:szCs w:val="36"/>
        </w:rPr>
      </w:pPr>
      <w:r>
        <w:rPr>
          <w:sz w:val="36"/>
          <w:szCs w:val="36"/>
        </w:rPr>
        <w:t>Møder ender uden enighed.</w:t>
      </w:r>
    </w:p>
    <w:p w14:paraId="64C9EB98" w14:textId="1F2B381B" w:rsidR="0064376E" w:rsidRDefault="0064376E">
      <w:pPr>
        <w:rPr>
          <w:sz w:val="36"/>
          <w:szCs w:val="36"/>
        </w:rPr>
      </w:pPr>
      <w:r>
        <w:rPr>
          <w:sz w:val="36"/>
          <w:szCs w:val="36"/>
        </w:rPr>
        <w:t>Landsmødet 2022   blev afholdt i Vejen den 19 Marts.</w:t>
      </w:r>
    </w:p>
    <w:p w14:paraId="58143541" w14:textId="6EB16E9F" w:rsidR="008724B6" w:rsidRDefault="008724B6">
      <w:pPr>
        <w:rPr>
          <w:sz w:val="36"/>
          <w:szCs w:val="36"/>
        </w:rPr>
      </w:pPr>
      <w:r>
        <w:rPr>
          <w:sz w:val="36"/>
          <w:szCs w:val="36"/>
        </w:rPr>
        <w:t>Uenigheden mellem Hovedbestyrelsen og Initiativfondens formand fortsatte på Landsmødet.</w:t>
      </w:r>
    </w:p>
    <w:p w14:paraId="603FADC5" w14:textId="77777777" w:rsidR="008724B6" w:rsidRDefault="008724B6">
      <w:pPr>
        <w:rPr>
          <w:sz w:val="36"/>
          <w:szCs w:val="36"/>
        </w:rPr>
      </w:pPr>
      <w:r>
        <w:rPr>
          <w:sz w:val="36"/>
          <w:szCs w:val="36"/>
        </w:rPr>
        <w:t>Der blev stillet forskellige forslag over emnet, der alle kom til afstemning i salen. HB´s forslag blev vedtaget.</w:t>
      </w:r>
    </w:p>
    <w:p w14:paraId="159EC863" w14:textId="77777777" w:rsidR="00E040F1" w:rsidRDefault="00E040F1">
      <w:pPr>
        <w:rPr>
          <w:sz w:val="36"/>
          <w:szCs w:val="36"/>
        </w:rPr>
      </w:pPr>
      <w:r>
        <w:rPr>
          <w:sz w:val="36"/>
          <w:szCs w:val="36"/>
        </w:rPr>
        <w:lastRenderedPageBreak/>
        <w:t>D.c.H. har for første gang i historien ikke længere en landsmødevalgt kasserer.</w:t>
      </w:r>
    </w:p>
    <w:p w14:paraId="3E39D470" w14:textId="77777777" w:rsidR="00E040F1" w:rsidRDefault="00E040F1">
      <w:pPr>
        <w:rPr>
          <w:sz w:val="36"/>
          <w:szCs w:val="36"/>
        </w:rPr>
      </w:pPr>
      <w:r>
        <w:rPr>
          <w:sz w:val="36"/>
          <w:szCs w:val="36"/>
        </w:rPr>
        <w:t>Landskassereren erstattes</w:t>
      </w:r>
      <w:r w:rsidR="008724B6">
        <w:rPr>
          <w:sz w:val="36"/>
          <w:szCs w:val="36"/>
        </w:rPr>
        <w:t xml:space="preserve"> </w:t>
      </w:r>
      <w:r>
        <w:rPr>
          <w:sz w:val="36"/>
          <w:szCs w:val="36"/>
        </w:rPr>
        <w:t>af en Regnskabsfører.</w:t>
      </w:r>
    </w:p>
    <w:p w14:paraId="20E5039D" w14:textId="4A28A5D7" w:rsidR="00815AC0" w:rsidRDefault="00E040F1">
      <w:pPr>
        <w:rPr>
          <w:sz w:val="36"/>
          <w:szCs w:val="36"/>
        </w:rPr>
      </w:pPr>
      <w:r>
        <w:rPr>
          <w:sz w:val="36"/>
          <w:szCs w:val="36"/>
        </w:rPr>
        <w:t>Der blev igen fremlagt og diskuteret forslag</w:t>
      </w:r>
      <w:r w:rsidR="00815AC0">
        <w:rPr>
          <w:sz w:val="36"/>
          <w:szCs w:val="36"/>
        </w:rPr>
        <w:t xml:space="preserve"> </w:t>
      </w:r>
      <w:r>
        <w:rPr>
          <w:sz w:val="36"/>
          <w:szCs w:val="36"/>
        </w:rPr>
        <w:t>vedrørende bet</w:t>
      </w:r>
      <w:r w:rsidR="00815AC0">
        <w:rPr>
          <w:sz w:val="36"/>
          <w:szCs w:val="36"/>
        </w:rPr>
        <w:t>al</w:t>
      </w:r>
      <w:r>
        <w:rPr>
          <w:sz w:val="36"/>
          <w:szCs w:val="36"/>
        </w:rPr>
        <w:t>te instruktører</w:t>
      </w:r>
      <w:r w:rsidR="00815AC0">
        <w:rPr>
          <w:sz w:val="36"/>
          <w:szCs w:val="36"/>
        </w:rPr>
        <w:t>.</w:t>
      </w:r>
    </w:p>
    <w:p w14:paraId="304E56A1" w14:textId="77777777" w:rsidR="00815AC0" w:rsidRDefault="00815AC0">
      <w:pPr>
        <w:rPr>
          <w:sz w:val="36"/>
          <w:szCs w:val="36"/>
        </w:rPr>
      </w:pPr>
      <w:r>
        <w:rPr>
          <w:sz w:val="36"/>
          <w:szCs w:val="36"/>
        </w:rPr>
        <w:t>Kontingentet blev fastlagt til kr.290, hvilket er uændret i forhold til 2021.</w:t>
      </w:r>
    </w:p>
    <w:p w14:paraId="4082F620" w14:textId="77777777" w:rsidR="00815AC0" w:rsidRDefault="00815AC0">
      <w:pPr>
        <w:rPr>
          <w:sz w:val="36"/>
          <w:szCs w:val="36"/>
        </w:rPr>
      </w:pPr>
      <w:r>
        <w:rPr>
          <w:sz w:val="36"/>
          <w:szCs w:val="36"/>
        </w:rPr>
        <w:t xml:space="preserve">Har nogen lyst til at se yderligere fra landsmødet, kan dette lade sig gøre på referatet af </w:t>
      </w:r>
      <w:r w:rsidR="008724B6">
        <w:rPr>
          <w:sz w:val="36"/>
          <w:szCs w:val="36"/>
        </w:rPr>
        <w:t xml:space="preserve"> </w:t>
      </w:r>
      <w:r>
        <w:rPr>
          <w:sz w:val="36"/>
          <w:szCs w:val="36"/>
        </w:rPr>
        <w:t>19. marts 2022.</w:t>
      </w:r>
      <w:r w:rsidR="008724B6">
        <w:rPr>
          <w:sz w:val="36"/>
          <w:szCs w:val="36"/>
        </w:rPr>
        <w:t xml:space="preserve">  </w:t>
      </w:r>
    </w:p>
    <w:p w14:paraId="27EDC3AC" w14:textId="228A4ABE" w:rsidR="008724B6" w:rsidRDefault="00815AC0">
      <w:pPr>
        <w:rPr>
          <w:sz w:val="36"/>
          <w:szCs w:val="36"/>
        </w:rPr>
      </w:pPr>
      <w:r>
        <w:rPr>
          <w:sz w:val="36"/>
          <w:szCs w:val="36"/>
        </w:rPr>
        <w:t>På det efterfølgende hovedbestyrelsesmøde den 20 m</w:t>
      </w:r>
      <w:r w:rsidR="003750E9">
        <w:rPr>
          <w:sz w:val="36"/>
          <w:szCs w:val="36"/>
        </w:rPr>
        <w:t>a</w:t>
      </w:r>
      <w:r>
        <w:rPr>
          <w:sz w:val="36"/>
          <w:szCs w:val="36"/>
        </w:rPr>
        <w:t>rts</w:t>
      </w:r>
      <w:r w:rsidR="009B0006">
        <w:rPr>
          <w:sz w:val="36"/>
          <w:szCs w:val="36"/>
        </w:rPr>
        <w:t xml:space="preserve"> blev de nyvalgte udvalgsformænd præsenteret.</w:t>
      </w:r>
    </w:p>
    <w:p w14:paraId="5EF29FA1" w14:textId="45CE28E5" w:rsidR="009B0006" w:rsidRDefault="009B0006">
      <w:pPr>
        <w:rPr>
          <w:sz w:val="36"/>
          <w:szCs w:val="36"/>
        </w:rPr>
      </w:pPr>
      <w:r>
        <w:rPr>
          <w:sz w:val="36"/>
          <w:szCs w:val="36"/>
        </w:rPr>
        <w:t>Forretning ordenen blev ajourført.</w:t>
      </w:r>
    </w:p>
    <w:p w14:paraId="1103ADA4" w14:textId="72E8A915" w:rsidR="009B0006" w:rsidRDefault="009B0006">
      <w:pPr>
        <w:rPr>
          <w:sz w:val="36"/>
          <w:szCs w:val="36"/>
        </w:rPr>
      </w:pPr>
      <w:r>
        <w:rPr>
          <w:sz w:val="36"/>
          <w:szCs w:val="36"/>
        </w:rPr>
        <w:t>Landsnæstformanden bød velkommen til den nye kredsformand fra Kreds 1.</w:t>
      </w:r>
    </w:p>
    <w:p w14:paraId="62AB752D" w14:textId="166C6AE3" w:rsidR="009B0006" w:rsidRDefault="009B0006">
      <w:pPr>
        <w:rPr>
          <w:sz w:val="36"/>
          <w:szCs w:val="36"/>
        </w:rPr>
      </w:pPr>
      <w:r>
        <w:rPr>
          <w:sz w:val="36"/>
          <w:szCs w:val="36"/>
        </w:rPr>
        <w:t>Det blev endnu engang fastslået</w:t>
      </w:r>
      <w:r w:rsidR="00045039">
        <w:rPr>
          <w:sz w:val="36"/>
          <w:szCs w:val="36"/>
        </w:rPr>
        <w:t>,</w:t>
      </w:r>
      <w:r>
        <w:rPr>
          <w:sz w:val="36"/>
          <w:szCs w:val="36"/>
        </w:rPr>
        <w:t>at der</w:t>
      </w:r>
      <w:r w:rsidR="00045039">
        <w:rPr>
          <w:sz w:val="36"/>
          <w:szCs w:val="36"/>
        </w:rPr>
        <w:t xml:space="preserve"> </w:t>
      </w:r>
      <w:r>
        <w:rPr>
          <w:sz w:val="36"/>
          <w:szCs w:val="36"/>
        </w:rPr>
        <w:t>ikke kan stemmes</w:t>
      </w:r>
      <w:r w:rsidR="00045039">
        <w:rPr>
          <w:sz w:val="36"/>
          <w:szCs w:val="36"/>
        </w:rPr>
        <w:t xml:space="preserve"> pr fuldmagt på landsmødet.</w:t>
      </w:r>
    </w:p>
    <w:p w14:paraId="584D4A46" w14:textId="521FB12D" w:rsidR="00045039" w:rsidRDefault="00045039">
      <w:pPr>
        <w:rPr>
          <w:sz w:val="36"/>
          <w:szCs w:val="36"/>
        </w:rPr>
      </w:pPr>
      <w:r>
        <w:rPr>
          <w:sz w:val="36"/>
          <w:szCs w:val="36"/>
        </w:rPr>
        <w:t>Den 23</w:t>
      </w:r>
      <w:r w:rsidR="00600288">
        <w:rPr>
          <w:sz w:val="36"/>
          <w:szCs w:val="36"/>
        </w:rPr>
        <w:t>. og 24. april blev der afholdt fællesmøde på Huset i Middelfart</w:t>
      </w:r>
    </w:p>
    <w:p w14:paraId="24DCE45D" w14:textId="2E622EDF" w:rsidR="00CC1391" w:rsidRDefault="00CC1391">
      <w:pPr>
        <w:rPr>
          <w:sz w:val="36"/>
          <w:szCs w:val="36"/>
        </w:rPr>
      </w:pPr>
      <w:r>
        <w:rPr>
          <w:sz w:val="36"/>
          <w:szCs w:val="36"/>
        </w:rPr>
        <w:t>Her blev der bl.a. stillet spørgsmål om væsen</w:t>
      </w:r>
      <w:r w:rsidR="003750E9">
        <w:rPr>
          <w:sz w:val="36"/>
          <w:szCs w:val="36"/>
        </w:rPr>
        <w:t>s</w:t>
      </w:r>
      <w:r>
        <w:rPr>
          <w:sz w:val="36"/>
          <w:szCs w:val="36"/>
        </w:rPr>
        <w:t>test i D.c.H.Programmet.</w:t>
      </w:r>
    </w:p>
    <w:p w14:paraId="2D7D555B" w14:textId="77777777" w:rsidR="00311D31" w:rsidRDefault="00CC1391">
      <w:pPr>
        <w:rPr>
          <w:sz w:val="36"/>
          <w:szCs w:val="36"/>
        </w:rPr>
      </w:pPr>
      <w:r>
        <w:rPr>
          <w:sz w:val="36"/>
          <w:szCs w:val="36"/>
        </w:rPr>
        <w:t xml:space="preserve">Dette og flere andre spørgsmål blev henvist til fagudvalgene. </w:t>
      </w:r>
    </w:p>
    <w:p w14:paraId="6CC2ED88" w14:textId="4993232F" w:rsidR="00CC1391" w:rsidRDefault="00311D31">
      <w:pPr>
        <w:rPr>
          <w:sz w:val="36"/>
          <w:szCs w:val="36"/>
        </w:rPr>
      </w:pPr>
      <w:r>
        <w:rPr>
          <w:sz w:val="36"/>
          <w:szCs w:val="36"/>
        </w:rPr>
        <w:t>Kontraktinstruktører var et andet emne, som blev henvist til det kommende landsmøde.</w:t>
      </w:r>
    </w:p>
    <w:p w14:paraId="2CB98E34" w14:textId="07ACDE4F" w:rsidR="00311D31" w:rsidRDefault="00311D31">
      <w:pPr>
        <w:rPr>
          <w:sz w:val="36"/>
          <w:szCs w:val="36"/>
        </w:rPr>
      </w:pPr>
      <w:r>
        <w:rPr>
          <w:sz w:val="36"/>
          <w:szCs w:val="36"/>
        </w:rPr>
        <w:lastRenderedPageBreak/>
        <w:t>Resultatet af det indlagte gruppemøde var, at der nedsættes et udvalg , der skal se på et D.c.H.  program og et Fællesudvalg,der skal se på blandt andet DM med meget mere.</w:t>
      </w:r>
    </w:p>
    <w:p w14:paraId="7FE31373" w14:textId="13C8084C" w:rsidR="00311D31" w:rsidRDefault="00311D31">
      <w:pPr>
        <w:rPr>
          <w:sz w:val="36"/>
          <w:szCs w:val="36"/>
        </w:rPr>
      </w:pPr>
      <w:r>
        <w:rPr>
          <w:sz w:val="36"/>
          <w:szCs w:val="36"/>
        </w:rPr>
        <w:t>Der var stor utilfredshed med de aflyste Klubmodulmøder.</w:t>
      </w:r>
    </w:p>
    <w:p w14:paraId="7BF311F7" w14:textId="02BFFEDC" w:rsidR="00311D31" w:rsidRDefault="00311D31">
      <w:pPr>
        <w:rPr>
          <w:sz w:val="36"/>
          <w:szCs w:val="36"/>
        </w:rPr>
      </w:pPr>
      <w:r>
        <w:rPr>
          <w:sz w:val="36"/>
          <w:szCs w:val="36"/>
        </w:rPr>
        <w:t xml:space="preserve">Nye møder </w:t>
      </w:r>
      <w:r w:rsidR="00A47362">
        <w:rPr>
          <w:sz w:val="36"/>
          <w:szCs w:val="36"/>
        </w:rPr>
        <w:t>søges afholdt i 1. kvartal 2023.01.04</w:t>
      </w:r>
    </w:p>
    <w:p w14:paraId="1AA0F406" w14:textId="1AB2B579" w:rsidR="00A47362" w:rsidRDefault="00A47362">
      <w:pPr>
        <w:rPr>
          <w:sz w:val="36"/>
          <w:szCs w:val="36"/>
        </w:rPr>
      </w:pPr>
      <w:r>
        <w:rPr>
          <w:sz w:val="36"/>
          <w:szCs w:val="36"/>
        </w:rPr>
        <w:t>Der blev bevillig</w:t>
      </w:r>
      <w:r w:rsidR="00A25859">
        <w:rPr>
          <w:sz w:val="36"/>
          <w:szCs w:val="36"/>
        </w:rPr>
        <w:t>e</w:t>
      </w:r>
      <w:r>
        <w:rPr>
          <w:sz w:val="36"/>
          <w:szCs w:val="36"/>
        </w:rPr>
        <w:t>t nye veste til Eftersøgerne.</w:t>
      </w:r>
    </w:p>
    <w:p w14:paraId="5AFFC699" w14:textId="54E8ACAF" w:rsidR="00A47362" w:rsidRDefault="00A47362">
      <w:pPr>
        <w:rPr>
          <w:sz w:val="36"/>
          <w:szCs w:val="36"/>
        </w:rPr>
      </w:pPr>
      <w:r>
        <w:rPr>
          <w:sz w:val="36"/>
          <w:szCs w:val="36"/>
        </w:rPr>
        <w:t>Det aftaltes på møde den 10.oktober hvilke relevante</w:t>
      </w:r>
      <w:r w:rsidR="00A25859">
        <w:rPr>
          <w:sz w:val="36"/>
          <w:szCs w:val="36"/>
        </w:rPr>
        <w:t xml:space="preserve"> </w:t>
      </w:r>
      <w:r>
        <w:rPr>
          <w:sz w:val="36"/>
          <w:szCs w:val="36"/>
        </w:rPr>
        <w:t>punkter, der er til Formandsmødet den 19. og 20. november.</w:t>
      </w:r>
    </w:p>
    <w:p w14:paraId="3D52A345" w14:textId="4CD46135" w:rsidR="00A47362" w:rsidRDefault="00A47362">
      <w:pPr>
        <w:rPr>
          <w:sz w:val="36"/>
          <w:szCs w:val="36"/>
        </w:rPr>
      </w:pPr>
      <w:r>
        <w:rPr>
          <w:sz w:val="36"/>
          <w:szCs w:val="36"/>
        </w:rPr>
        <w:t>Der mangler en annoncesælger til D.c.H. bladet, hvorfor vi leder med lys og lygte efter en sådan</w:t>
      </w:r>
    </w:p>
    <w:p w14:paraId="45EC48C6" w14:textId="5E1A775D" w:rsidR="00591A80" w:rsidRDefault="00A47362">
      <w:pPr>
        <w:rPr>
          <w:sz w:val="36"/>
          <w:szCs w:val="36"/>
        </w:rPr>
      </w:pPr>
      <w:r w:rsidRPr="00591A80">
        <w:rPr>
          <w:sz w:val="36"/>
          <w:szCs w:val="36"/>
        </w:rPr>
        <w:t>Bodil Routh Bregendahl</w:t>
      </w:r>
      <w:r w:rsidR="00591A80" w:rsidRPr="00591A80">
        <w:rPr>
          <w:sz w:val="36"/>
          <w:szCs w:val="36"/>
        </w:rPr>
        <w:t>, D.c.H. er vor</w:t>
      </w:r>
      <w:r w:rsidR="00591A80">
        <w:rPr>
          <w:sz w:val="36"/>
          <w:szCs w:val="36"/>
        </w:rPr>
        <w:t xml:space="preserve">es fremtidige </w:t>
      </w:r>
    </w:p>
    <w:p w14:paraId="0AA21F79" w14:textId="288AD118" w:rsidR="00A47362" w:rsidRDefault="007A6678">
      <w:pPr>
        <w:rPr>
          <w:sz w:val="36"/>
          <w:szCs w:val="36"/>
        </w:rPr>
      </w:pPr>
      <w:r>
        <w:rPr>
          <w:sz w:val="36"/>
          <w:szCs w:val="36"/>
        </w:rPr>
        <w:t>W</w:t>
      </w:r>
      <w:r w:rsidR="00591A80">
        <w:rPr>
          <w:sz w:val="36"/>
          <w:szCs w:val="36"/>
        </w:rPr>
        <w:t>eb</w:t>
      </w:r>
      <w:r>
        <w:rPr>
          <w:sz w:val="36"/>
          <w:szCs w:val="36"/>
        </w:rPr>
        <w:t>master.</w:t>
      </w:r>
    </w:p>
    <w:p w14:paraId="5715E69C" w14:textId="68F10C48" w:rsidR="00591A80" w:rsidRDefault="00591A80">
      <w:pPr>
        <w:rPr>
          <w:sz w:val="36"/>
          <w:szCs w:val="36"/>
        </w:rPr>
      </w:pPr>
      <w:r>
        <w:rPr>
          <w:sz w:val="36"/>
          <w:szCs w:val="36"/>
        </w:rPr>
        <w:t>Det er besluttet at lave en medlemsrabat side i D.c.H. bladet, hvor samarbejdspartnere, der giver rabat til vore medlemmer bliver profileret.</w:t>
      </w:r>
    </w:p>
    <w:p w14:paraId="0271240A" w14:textId="565A491E" w:rsidR="00591A80" w:rsidRDefault="00591A80">
      <w:pPr>
        <w:rPr>
          <w:sz w:val="36"/>
          <w:szCs w:val="36"/>
        </w:rPr>
      </w:pPr>
      <w:r>
        <w:rPr>
          <w:sz w:val="36"/>
          <w:szCs w:val="36"/>
        </w:rPr>
        <w:t>Samtidigt skal D.c.H. så profileres på deres respektive hjemmesider og medier.</w:t>
      </w:r>
    </w:p>
    <w:p w14:paraId="60B3D857" w14:textId="6CF6B47C" w:rsidR="00EF5656" w:rsidRDefault="00EF5656">
      <w:pPr>
        <w:rPr>
          <w:sz w:val="36"/>
          <w:szCs w:val="36"/>
        </w:rPr>
      </w:pPr>
      <w:r>
        <w:rPr>
          <w:sz w:val="36"/>
          <w:szCs w:val="36"/>
        </w:rPr>
        <w:t>D.c.H. Grindsted/Billund har ansøgt om værtsskabet til DM 2024.</w:t>
      </w:r>
    </w:p>
    <w:p w14:paraId="4F76EACA" w14:textId="2D0E350C" w:rsidR="00EF5656" w:rsidRDefault="00EF5656">
      <w:pPr>
        <w:rPr>
          <w:sz w:val="36"/>
          <w:szCs w:val="36"/>
        </w:rPr>
      </w:pPr>
      <w:r>
        <w:rPr>
          <w:sz w:val="36"/>
          <w:szCs w:val="36"/>
        </w:rPr>
        <w:t>Den 19. og 20. november havde D.c.H. Formandsmøde på Vissenbjerg Storkro.</w:t>
      </w:r>
    </w:p>
    <w:p w14:paraId="3BFE5398" w14:textId="6313ECFB" w:rsidR="00EF5656" w:rsidRDefault="00EF5656">
      <w:pPr>
        <w:rPr>
          <w:sz w:val="36"/>
          <w:szCs w:val="36"/>
        </w:rPr>
      </w:pPr>
      <w:r>
        <w:rPr>
          <w:sz w:val="36"/>
          <w:szCs w:val="36"/>
        </w:rPr>
        <w:t>Vores regnskabskyndige Anita Friis Heidemann gennemgik regnskabet, der viser, at vi ikke har brugt de penge, der er budgetteret med. Der er skudt ca.kr.800000 forkert.</w:t>
      </w:r>
    </w:p>
    <w:p w14:paraId="54B88D59" w14:textId="5D5DC96E" w:rsidR="00F24618" w:rsidRDefault="00EF5656">
      <w:pPr>
        <w:rPr>
          <w:sz w:val="36"/>
          <w:szCs w:val="36"/>
        </w:rPr>
      </w:pPr>
      <w:r>
        <w:rPr>
          <w:sz w:val="36"/>
          <w:szCs w:val="36"/>
        </w:rPr>
        <w:lastRenderedPageBreak/>
        <w:t>Anita gennemgik herefter u</w:t>
      </w:r>
      <w:r w:rsidR="003C2880">
        <w:rPr>
          <w:sz w:val="36"/>
          <w:szCs w:val="36"/>
        </w:rPr>
        <w:t>d</w:t>
      </w:r>
      <w:r>
        <w:rPr>
          <w:sz w:val="36"/>
          <w:szCs w:val="36"/>
        </w:rPr>
        <w:t>giftsbilaget</w:t>
      </w:r>
      <w:r w:rsidR="00F24618">
        <w:rPr>
          <w:sz w:val="36"/>
          <w:szCs w:val="36"/>
        </w:rPr>
        <w:t xml:space="preserve"> </w:t>
      </w:r>
      <w:r>
        <w:rPr>
          <w:sz w:val="36"/>
          <w:szCs w:val="36"/>
        </w:rPr>
        <w:t>og præ</w:t>
      </w:r>
      <w:r w:rsidR="00F24618">
        <w:rPr>
          <w:sz w:val="36"/>
          <w:szCs w:val="36"/>
        </w:rPr>
        <w:t>ciserede, hvor vigtigt det er at udfylde at udfylde bilaget rigtigt med bilens registreringsnummer og adresserne, der er kørt fra og til, da D.c.H. kan risikere at få bøder for ikke at have styr på tingene.</w:t>
      </w:r>
    </w:p>
    <w:p w14:paraId="06E0BC8B" w14:textId="5243F577" w:rsidR="00F24618" w:rsidRDefault="00F24618">
      <w:pPr>
        <w:rPr>
          <w:sz w:val="36"/>
          <w:szCs w:val="36"/>
        </w:rPr>
      </w:pPr>
      <w:r>
        <w:rPr>
          <w:sz w:val="36"/>
          <w:szCs w:val="36"/>
        </w:rPr>
        <w:t>Kørselsbilag og andre bilag skal indsendes senest en måned efter,</w:t>
      </w:r>
      <w:r w:rsidR="003C2880">
        <w:rPr>
          <w:sz w:val="36"/>
          <w:szCs w:val="36"/>
        </w:rPr>
        <w:t xml:space="preserve"> </w:t>
      </w:r>
      <w:r>
        <w:rPr>
          <w:sz w:val="36"/>
          <w:szCs w:val="36"/>
        </w:rPr>
        <w:t>at man har haft udgiften. Alle bilag skal vedhæftes</w:t>
      </w:r>
      <w:r w:rsidR="003C2880">
        <w:rPr>
          <w:sz w:val="36"/>
          <w:szCs w:val="36"/>
        </w:rPr>
        <w:t xml:space="preserve"> </w:t>
      </w:r>
      <w:r>
        <w:rPr>
          <w:sz w:val="36"/>
          <w:szCs w:val="36"/>
        </w:rPr>
        <w:t>i PDF</w:t>
      </w:r>
      <w:r w:rsidR="008D19C6">
        <w:rPr>
          <w:sz w:val="36"/>
          <w:szCs w:val="36"/>
        </w:rPr>
        <w:t xml:space="preserve"> format.</w:t>
      </w:r>
    </w:p>
    <w:p w14:paraId="20A89C80" w14:textId="56BAAB21" w:rsidR="008D19C6" w:rsidRDefault="008D19C6">
      <w:pPr>
        <w:rPr>
          <w:sz w:val="36"/>
          <w:szCs w:val="36"/>
        </w:rPr>
      </w:pPr>
      <w:r>
        <w:rPr>
          <w:sz w:val="36"/>
          <w:szCs w:val="36"/>
        </w:rPr>
        <w:t>Annette Lunau gennemgik det seneste oplæg omkring betalte instruktører.</w:t>
      </w:r>
    </w:p>
    <w:p w14:paraId="42A048E7" w14:textId="4612661B" w:rsidR="008D19C6" w:rsidRDefault="008D19C6">
      <w:pPr>
        <w:rPr>
          <w:sz w:val="36"/>
          <w:szCs w:val="36"/>
        </w:rPr>
      </w:pPr>
      <w:r>
        <w:rPr>
          <w:sz w:val="36"/>
          <w:szCs w:val="36"/>
        </w:rPr>
        <w:t>Der ses på en elektronisk udgave af ”resultathæftet”.</w:t>
      </w:r>
    </w:p>
    <w:p w14:paraId="4AE400FC" w14:textId="142CC654" w:rsidR="008D19C6" w:rsidRDefault="008D19C6">
      <w:pPr>
        <w:rPr>
          <w:sz w:val="36"/>
          <w:szCs w:val="36"/>
        </w:rPr>
      </w:pPr>
      <w:r>
        <w:rPr>
          <w:sz w:val="36"/>
          <w:szCs w:val="36"/>
        </w:rPr>
        <w:t>Forretningsføreren samler informationer</w:t>
      </w:r>
      <w:r w:rsidR="003C2880">
        <w:rPr>
          <w:sz w:val="36"/>
          <w:szCs w:val="36"/>
        </w:rPr>
        <w:t xml:space="preserve"> </w:t>
      </w:r>
      <w:r>
        <w:rPr>
          <w:sz w:val="36"/>
          <w:szCs w:val="36"/>
        </w:rPr>
        <w:t>om emnet.</w:t>
      </w:r>
    </w:p>
    <w:p w14:paraId="72056C1E" w14:textId="5511B2DC" w:rsidR="00023FDB" w:rsidRDefault="00023FDB">
      <w:pPr>
        <w:rPr>
          <w:sz w:val="36"/>
          <w:szCs w:val="36"/>
        </w:rPr>
      </w:pPr>
    </w:p>
    <w:p w14:paraId="2307746C" w14:textId="27438ED2" w:rsidR="00023FDB" w:rsidRDefault="00023FDB">
      <w:pPr>
        <w:rPr>
          <w:sz w:val="48"/>
          <w:szCs w:val="48"/>
        </w:rPr>
      </w:pPr>
      <w:r w:rsidRPr="00023FDB">
        <w:rPr>
          <w:sz w:val="48"/>
          <w:szCs w:val="48"/>
        </w:rPr>
        <w:t>Kredsen</w:t>
      </w:r>
    </w:p>
    <w:p w14:paraId="516BEF4D" w14:textId="5179C4D7" w:rsidR="00D22692" w:rsidRDefault="00023FDB">
      <w:pPr>
        <w:rPr>
          <w:sz w:val="36"/>
          <w:szCs w:val="36"/>
        </w:rPr>
      </w:pPr>
      <w:r w:rsidRPr="00023FDB">
        <w:rPr>
          <w:sz w:val="36"/>
          <w:szCs w:val="36"/>
        </w:rPr>
        <w:t>Kredsbestyrelsen</w:t>
      </w:r>
      <w:r>
        <w:rPr>
          <w:sz w:val="36"/>
          <w:szCs w:val="36"/>
        </w:rPr>
        <w:t xml:space="preserve"> første møde i det nye år var den 20. januar.</w:t>
      </w:r>
    </w:p>
    <w:p w14:paraId="478151EF" w14:textId="040C162B" w:rsidR="00023FDB" w:rsidRDefault="00023FDB">
      <w:pPr>
        <w:rPr>
          <w:sz w:val="36"/>
          <w:szCs w:val="36"/>
        </w:rPr>
      </w:pPr>
      <w:r>
        <w:rPr>
          <w:sz w:val="36"/>
          <w:szCs w:val="36"/>
        </w:rPr>
        <w:t>Der er i 2022 afholdt:</w:t>
      </w:r>
    </w:p>
    <w:p w14:paraId="5EBB1E3A" w14:textId="23E979FB" w:rsidR="00023FDB" w:rsidRDefault="00023FDB">
      <w:pPr>
        <w:rPr>
          <w:sz w:val="36"/>
          <w:szCs w:val="36"/>
        </w:rPr>
      </w:pPr>
      <w:r>
        <w:rPr>
          <w:sz w:val="36"/>
          <w:szCs w:val="36"/>
        </w:rPr>
        <w:t>9 fysiske  møder</w:t>
      </w:r>
    </w:p>
    <w:p w14:paraId="4EF94D27" w14:textId="4FA80D65" w:rsidR="00023FDB" w:rsidRDefault="00023FDB">
      <w:pPr>
        <w:rPr>
          <w:sz w:val="36"/>
          <w:szCs w:val="36"/>
        </w:rPr>
      </w:pPr>
      <w:r>
        <w:rPr>
          <w:sz w:val="36"/>
          <w:szCs w:val="36"/>
        </w:rPr>
        <w:t>Herudover:</w:t>
      </w:r>
    </w:p>
    <w:p w14:paraId="7D16AFE8" w14:textId="71E4791C" w:rsidR="00023FDB" w:rsidRDefault="00023FDB">
      <w:pPr>
        <w:rPr>
          <w:sz w:val="36"/>
          <w:szCs w:val="36"/>
        </w:rPr>
      </w:pPr>
      <w:r>
        <w:rPr>
          <w:sz w:val="36"/>
          <w:szCs w:val="36"/>
        </w:rPr>
        <w:t>Kredsgeneralforsamling</w:t>
      </w:r>
    </w:p>
    <w:p w14:paraId="65071F6E" w14:textId="00EF19FF" w:rsidR="00023FDB" w:rsidRDefault="00023FDB">
      <w:pPr>
        <w:rPr>
          <w:sz w:val="36"/>
          <w:szCs w:val="36"/>
        </w:rPr>
      </w:pPr>
      <w:r>
        <w:rPr>
          <w:sz w:val="36"/>
          <w:szCs w:val="36"/>
        </w:rPr>
        <w:t>2 Kredsrådsmøder</w:t>
      </w:r>
    </w:p>
    <w:p w14:paraId="6FC50062" w14:textId="0CC4E68F" w:rsidR="00023FDB" w:rsidRDefault="00023FDB">
      <w:pPr>
        <w:rPr>
          <w:sz w:val="36"/>
          <w:szCs w:val="36"/>
        </w:rPr>
      </w:pPr>
      <w:r>
        <w:rPr>
          <w:sz w:val="36"/>
          <w:szCs w:val="36"/>
        </w:rPr>
        <w:t>2 møder vedrørende DM 2023</w:t>
      </w:r>
    </w:p>
    <w:p w14:paraId="78CDA2FC" w14:textId="143F4C21" w:rsidR="00023FDB" w:rsidRDefault="00023FDB">
      <w:pPr>
        <w:rPr>
          <w:sz w:val="36"/>
          <w:szCs w:val="36"/>
        </w:rPr>
      </w:pPr>
      <w:r>
        <w:rPr>
          <w:sz w:val="36"/>
          <w:szCs w:val="36"/>
        </w:rPr>
        <w:t>1 møde for fejring af Kredsvinderne og Præmitagerne fra DM 2022</w:t>
      </w:r>
    </w:p>
    <w:p w14:paraId="0CEA5ABF" w14:textId="7C92887B" w:rsidR="00023FDB" w:rsidRDefault="00023FDB">
      <w:pPr>
        <w:rPr>
          <w:sz w:val="36"/>
          <w:szCs w:val="36"/>
        </w:rPr>
      </w:pPr>
      <w:r>
        <w:rPr>
          <w:sz w:val="36"/>
          <w:szCs w:val="36"/>
        </w:rPr>
        <w:t>Kredsbestyrelsen</w:t>
      </w:r>
    </w:p>
    <w:p w14:paraId="1C8AD949" w14:textId="62683692" w:rsidR="004F18D3" w:rsidRDefault="004F18D3">
      <w:pPr>
        <w:rPr>
          <w:sz w:val="36"/>
          <w:szCs w:val="36"/>
        </w:rPr>
      </w:pPr>
      <w:r>
        <w:rPr>
          <w:sz w:val="36"/>
          <w:szCs w:val="36"/>
        </w:rPr>
        <w:lastRenderedPageBreak/>
        <w:t>Fik på kredsgeneralforsamlingen i 2021 i opdrag at etablere en sporlæggercentral i kreds 3.</w:t>
      </w:r>
    </w:p>
    <w:p w14:paraId="5302719B" w14:textId="4E1F5945" w:rsidR="004F18D3" w:rsidRDefault="004F18D3">
      <w:pPr>
        <w:rPr>
          <w:sz w:val="36"/>
          <w:szCs w:val="36"/>
        </w:rPr>
      </w:pPr>
      <w:r>
        <w:rPr>
          <w:sz w:val="36"/>
          <w:szCs w:val="36"/>
        </w:rPr>
        <w:t>Anne Wedel lavede et oplæg omkring dette at lave en sporlægger central. Hun fik derefter kontakt til Knud Løkke Rasmussen, som tilbød at være behj</w:t>
      </w:r>
      <w:r w:rsidR="00054C7E">
        <w:rPr>
          <w:sz w:val="36"/>
          <w:szCs w:val="36"/>
        </w:rPr>
        <w:t>ælpelig.</w:t>
      </w:r>
    </w:p>
    <w:p w14:paraId="23B088E8" w14:textId="248EE15B" w:rsidR="00054C7E" w:rsidRDefault="00054C7E">
      <w:pPr>
        <w:rPr>
          <w:sz w:val="36"/>
          <w:szCs w:val="36"/>
        </w:rPr>
      </w:pPr>
      <w:r>
        <w:rPr>
          <w:sz w:val="36"/>
          <w:szCs w:val="36"/>
        </w:rPr>
        <w:t>Efter et samarbejde mellem lederen af sporlægger centralen i kreds 1, kredsbestyrelsen og Knud Løkke Rasmussen  kunne vi teste oplægget i 2022.</w:t>
      </w:r>
    </w:p>
    <w:p w14:paraId="18683867" w14:textId="52CBE402" w:rsidR="00054C7E" w:rsidRDefault="00054C7E">
      <w:pPr>
        <w:rPr>
          <w:sz w:val="36"/>
          <w:szCs w:val="36"/>
        </w:rPr>
      </w:pPr>
      <w:r>
        <w:rPr>
          <w:sz w:val="36"/>
          <w:szCs w:val="36"/>
        </w:rPr>
        <w:t>Træerne vokser som bekendt ikke ind i himlen, for efter oplevelsen</w:t>
      </w:r>
      <w:r w:rsidR="00881EE0">
        <w:rPr>
          <w:sz w:val="36"/>
          <w:szCs w:val="36"/>
        </w:rPr>
        <w:t xml:space="preserve"> </w:t>
      </w:r>
      <w:r>
        <w:rPr>
          <w:sz w:val="36"/>
          <w:szCs w:val="36"/>
        </w:rPr>
        <w:t>på kredsrådsmødet den 5.oktober, har Knud Løkke Rasmussen meddelt kredsbestyrelsen, at han ikke længere</w:t>
      </w:r>
      <w:r w:rsidR="00881EE0">
        <w:rPr>
          <w:sz w:val="36"/>
          <w:szCs w:val="36"/>
        </w:rPr>
        <w:t xml:space="preserve"> </w:t>
      </w:r>
      <w:r>
        <w:rPr>
          <w:sz w:val="36"/>
          <w:szCs w:val="36"/>
        </w:rPr>
        <w:t xml:space="preserve">ønsker at </w:t>
      </w:r>
      <w:r w:rsidR="00881EE0">
        <w:rPr>
          <w:sz w:val="36"/>
          <w:szCs w:val="36"/>
        </w:rPr>
        <w:t>administrere sporlægger centralen og i øvrigt ikke længere ønsker, at stå til rådighed som dirigent på vores møder.</w:t>
      </w:r>
    </w:p>
    <w:p w14:paraId="72F713D0" w14:textId="06A1A258" w:rsidR="00881EE0" w:rsidRDefault="00881EE0">
      <w:pPr>
        <w:rPr>
          <w:sz w:val="36"/>
          <w:szCs w:val="36"/>
        </w:rPr>
      </w:pPr>
      <w:r>
        <w:rPr>
          <w:sz w:val="36"/>
          <w:szCs w:val="36"/>
        </w:rPr>
        <w:t>Det vil sige, at vi skal have en ny til at administrere sporlægger centralen, og en ny til at være dirigent på kredsrådets møder.</w:t>
      </w:r>
    </w:p>
    <w:p w14:paraId="01DDAB34" w14:textId="5A309CCB" w:rsidR="00881EE0" w:rsidRDefault="00881EE0">
      <w:pPr>
        <w:rPr>
          <w:sz w:val="36"/>
          <w:szCs w:val="36"/>
        </w:rPr>
      </w:pPr>
      <w:r>
        <w:rPr>
          <w:sz w:val="36"/>
          <w:szCs w:val="36"/>
        </w:rPr>
        <w:t>Så kan det iøvrigt oplyses,</w:t>
      </w:r>
      <w:r w:rsidR="00DD293A">
        <w:rPr>
          <w:sz w:val="36"/>
          <w:szCs w:val="36"/>
        </w:rPr>
        <w:t xml:space="preserve"> </w:t>
      </w:r>
      <w:r>
        <w:rPr>
          <w:sz w:val="36"/>
          <w:szCs w:val="36"/>
        </w:rPr>
        <w:t>at Landsforeningen</w:t>
      </w:r>
      <w:r w:rsidR="00DD293A">
        <w:rPr>
          <w:sz w:val="36"/>
          <w:szCs w:val="36"/>
        </w:rPr>
        <w:t xml:space="preserve"> har forlænget aftalen med Dog Coach.</w:t>
      </w:r>
    </w:p>
    <w:p w14:paraId="15FC0718" w14:textId="718712F3" w:rsidR="00DD293A" w:rsidRDefault="00DD293A">
      <w:pPr>
        <w:rPr>
          <w:sz w:val="36"/>
          <w:szCs w:val="36"/>
        </w:rPr>
      </w:pPr>
      <w:r>
        <w:rPr>
          <w:sz w:val="36"/>
          <w:szCs w:val="36"/>
        </w:rPr>
        <w:t>Dog med en noget mindre rabat end tidligere.       Kredskassereren oplyser, at medlemstallet i 2o21 har været 2665 medlemmer.</w:t>
      </w:r>
    </w:p>
    <w:p w14:paraId="65EEE199" w14:textId="5397B1F6" w:rsidR="00DD293A" w:rsidRDefault="00DD293A">
      <w:pPr>
        <w:rPr>
          <w:sz w:val="36"/>
          <w:szCs w:val="36"/>
        </w:rPr>
      </w:pPr>
      <w:r>
        <w:rPr>
          <w:sz w:val="36"/>
          <w:szCs w:val="36"/>
        </w:rPr>
        <w:t>Generalforsamlingen blev af</w:t>
      </w:r>
      <w:r w:rsidR="00E71CC0">
        <w:rPr>
          <w:sz w:val="36"/>
          <w:szCs w:val="36"/>
        </w:rPr>
        <w:t>holdt efter de gældende regler.</w:t>
      </w:r>
    </w:p>
    <w:p w14:paraId="7D9306E6" w14:textId="36EADD9F" w:rsidR="00E71CC0" w:rsidRDefault="00E71CC0">
      <w:pPr>
        <w:rPr>
          <w:sz w:val="36"/>
          <w:szCs w:val="36"/>
        </w:rPr>
      </w:pPr>
      <w:r>
        <w:rPr>
          <w:sz w:val="36"/>
          <w:szCs w:val="36"/>
        </w:rPr>
        <w:t>Kontingentet blev af kredsbestyrelsen foreslået til kr.12o,hvilket er uændret. Generalforsamlingen godkendte forslaget.</w:t>
      </w:r>
    </w:p>
    <w:p w14:paraId="6B44F194" w14:textId="6444C340" w:rsidR="00E71CC0" w:rsidRDefault="00E71CC0">
      <w:pPr>
        <w:rPr>
          <w:sz w:val="36"/>
          <w:szCs w:val="36"/>
        </w:rPr>
      </w:pPr>
      <w:r>
        <w:rPr>
          <w:sz w:val="36"/>
          <w:szCs w:val="36"/>
        </w:rPr>
        <w:t>Valgene blev som følger:</w:t>
      </w:r>
    </w:p>
    <w:p w14:paraId="3D035F51" w14:textId="5315E7BF" w:rsidR="00E71CC0" w:rsidRDefault="00E71CC0">
      <w:pPr>
        <w:rPr>
          <w:sz w:val="36"/>
          <w:szCs w:val="36"/>
        </w:rPr>
      </w:pPr>
      <w:r>
        <w:rPr>
          <w:sz w:val="36"/>
          <w:szCs w:val="36"/>
        </w:rPr>
        <w:t>Næstformand Dorthe D. Nielsen</w:t>
      </w:r>
    </w:p>
    <w:p w14:paraId="0A687709" w14:textId="58A31E43" w:rsidR="00E71CC0" w:rsidRDefault="00E71CC0">
      <w:pPr>
        <w:rPr>
          <w:sz w:val="36"/>
          <w:szCs w:val="36"/>
        </w:rPr>
      </w:pPr>
      <w:r>
        <w:rPr>
          <w:sz w:val="36"/>
          <w:szCs w:val="36"/>
        </w:rPr>
        <w:lastRenderedPageBreak/>
        <w:t>Kasserer Bent Pedersen</w:t>
      </w:r>
    </w:p>
    <w:p w14:paraId="04CCD9EB" w14:textId="7E624872" w:rsidR="00E71CC0" w:rsidRDefault="00E71CC0">
      <w:pPr>
        <w:rPr>
          <w:sz w:val="36"/>
          <w:szCs w:val="36"/>
        </w:rPr>
      </w:pPr>
      <w:r>
        <w:rPr>
          <w:sz w:val="36"/>
          <w:szCs w:val="36"/>
        </w:rPr>
        <w:t>Uddannelsesudvalg Anne Wedel</w:t>
      </w:r>
    </w:p>
    <w:p w14:paraId="1B823BD2" w14:textId="5B58400A" w:rsidR="00E71CC0" w:rsidRDefault="00E71CC0">
      <w:pPr>
        <w:rPr>
          <w:sz w:val="36"/>
          <w:szCs w:val="36"/>
        </w:rPr>
      </w:pPr>
      <w:r>
        <w:rPr>
          <w:sz w:val="36"/>
          <w:szCs w:val="36"/>
        </w:rPr>
        <w:t xml:space="preserve">Dommerudvalg Joan Elgaard </w:t>
      </w:r>
      <w:r w:rsidR="00B66CFE">
        <w:rPr>
          <w:sz w:val="36"/>
          <w:szCs w:val="36"/>
        </w:rPr>
        <w:t xml:space="preserve">Jensen </w:t>
      </w:r>
      <w:r>
        <w:rPr>
          <w:sz w:val="36"/>
          <w:szCs w:val="36"/>
        </w:rPr>
        <w:t>blev godkendt af generalforsamlingen</w:t>
      </w:r>
      <w:r w:rsidR="003750E9">
        <w:rPr>
          <w:sz w:val="36"/>
          <w:szCs w:val="36"/>
        </w:rPr>
        <w:t>.</w:t>
      </w:r>
    </w:p>
    <w:p w14:paraId="31B973A8" w14:textId="1C460B9E" w:rsidR="00B66CFE" w:rsidRDefault="00B66CFE">
      <w:pPr>
        <w:rPr>
          <w:sz w:val="36"/>
          <w:szCs w:val="36"/>
        </w:rPr>
      </w:pPr>
      <w:r>
        <w:rPr>
          <w:sz w:val="36"/>
          <w:szCs w:val="36"/>
        </w:rPr>
        <w:t>Suppleanter Anette Barksman</w:t>
      </w:r>
    </w:p>
    <w:p w14:paraId="463867E4" w14:textId="495259B7" w:rsidR="00B66CFE" w:rsidRDefault="00B66CFE">
      <w:pPr>
        <w:rPr>
          <w:sz w:val="36"/>
          <w:szCs w:val="36"/>
        </w:rPr>
      </w:pPr>
      <w:r>
        <w:rPr>
          <w:sz w:val="36"/>
          <w:szCs w:val="36"/>
        </w:rPr>
        <w:t xml:space="preserve">                       Inger Dittus</w:t>
      </w:r>
    </w:p>
    <w:p w14:paraId="0D00AAB6" w14:textId="77489DF0" w:rsidR="00E71CC0" w:rsidRDefault="00E71CC0">
      <w:pPr>
        <w:rPr>
          <w:sz w:val="36"/>
          <w:szCs w:val="36"/>
        </w:rPr>
      </w:pPr>
      <w:r>
        <w:rPr>
          <w:sz w:val="36"/>
          <w:szCs w:val="36"/>
        </w:rPr>
        <w:t>Revisorer</w:t>
      </w:r>
      <w:r w:rsidR="00B66CFE">
        <w:rPr>
          <w:sz w:val="36"/>
          <w:szCs w:val="36"/>
        </w:rPr>
        <w:t xml:space="preserve"> Helle Svendgaard Hansen</w:t>
      </w:r>
    </w:p>
    <w:p w14:paraId="37E005EF" w14:textId="3D1672D1" w:rsidR="00B66CFE" w:rsidRDefault="00B66CFE">
      <w:pPr>
        <w:rPr>
          <w:sz w:val="36"/>
          <w:szCs w:val="36"/>
        </w:rPr>
      </w:pPr>
      <w:r>
        <w:rPr>
          <w:sz w:val="36"/>
          <w:szCs w:val="36"/>
        </w:rPr>
        <w:t>Revisorsup. Søren Schou Kristensen</w:t>
      </w:r>
    </w:p>
    <w:p w14:paraId="213F81C3" w14:textId="220FA513" w:rsidR="00B66CFE" w:rsidRDefault="00B66CFE">
      <w:pPr>
        <w:rPr>
          <w:sz w:val="36"/>
          <w:szCs w:val="36"/>
        </w:rPr>
      </w:pPr>
      <w:r>
        <w:rPr>
          <w:sz w:val="36"/>
          <w:szCs w:val="36"/>
        </w:rPr>
        <w:t xml:space="preserve">                      Ingeborg Henriksen</w:t>
      </w:r>
    </w:p>
    <w:p w14:paraId="4D3C90DC" w14:textId="278E224A" w:rsidR="00F94213" w:rsidRDefault="00F94213">
      <w:pPr>
        <w:rPr>
          <w:sz w:val="36"/>
          <w:szCs w:val="36"/>
        </w:rPr>
      </w:pPr>
    </w:p>
    <w:p w14:paraId="12C6269C" w14:textId="12697643" w:rsidR="00F94213" w:rsidRDefault="00F94213">
      <w:pPr>
        <w:rPr>
          <w:sz w:val="36"/>
          <w:szCs w:val="36"/>
        </w:rPr>
      </w:pPr>
      <w:r>
        <w:rPr>
          <w:sz w:val="36"/>
          <w:szCs w:val="36"/>
        </w:rPr>
        <w:t>Kredsbestyrelsen inviterede Himmerlandsgårdens kontaktpersoner til møde, da der gik rygter om et stort underskud i forbindelse med Himmerlandsgårdens kursus i foråret.</w:t>
      </w:r>
    </w:p>
    <w:p w14:paraId="72EAB5F6" w14:textId="68D74CE3" w:rsidR="00F94213" w:rsidRDefault="00F94213">
      <w:pPr>
        <w:rPr>
          <w:sz w:val="36"/>
          <w:szCs w:val="36"/>
        </w:rPr>
      </w:pPr>
      <w:r>
        <w:rPr>
          <w:sz w:val="36"/>
          <w:szCs w:val="36"/>
        </w:rPr>
        <w:t>Kontaktpersonerne fortalte, at der manglede 30 kursister, hvilket ville betyde et ikke uvæsentlig underskud.</w:t>
      </w:r>
    </w:p>
    <w:p w14:paraId="26AD8DA3" w14:textId="1D4365DE" w:rsidR="00F94213" w:rsidRDefault="00F94213">
      <w:pPr>
        <w:rPr>
          <w:sz w:val="36"/>
          <w:szCs w:val="36"/>
        </w:rPr>
      </w:pPr>
      <w:r>
        <w:rPr>
          <w:sz w:val="36"/>
          <w:szCs w:val="36"/>
        </w:rPr>
        <w:t>Himmerlandsgårdens bestyrelse var allerede i gang med en sparerunde og kredsbestyrelsen var klar til at dække et eventuelt underskud.</w:t>
      </w:r>
    </w:p>
    <w:p w14:paraId="3DA7BA95" w14:textId="779C018E" w:rsidR="00F94213" w:rsidRDefault="00F94213">
      <w:pPr>
        <w:rPr>
          <w:sz w:val="36"/>
          <w:szCs w:val="36"/>
        </w:rPr>
      </w:pPr>
      <w:r>
        <w:rPr>
          <w:sz w:val="36"/>
          <w:szCs w:val="36"/>
        </w:rPr>
        <w:t>På kredsbestyrelsesmødet</w:t>
      </w:r>
      <w:r w:rsidR="0091658C">
        <w:rPr>
          <w:sz w:val="36"/>
          <w:szCs w:val="36"/>
        </w:rPr>
        <w:t xml:space="preserve"> den 16. juni meddelte Lena Katrine Berg og Linda Lundh, at der var generel tilfredshed med afviklingen af kurserne på Himmerlandsgården 2022.</w:t>
      </w:r>
    </w:p>
    <w:p w14:paraId="36F49B6C" w14:textId="685BB5A5" w:rsidR="0091658C" w:rsidRDefault="0091658C">
      <w:pPr>
        <w:rPr>
          <w:sz w:val="36"/>
          <w:szCs w:val="36"/>
        </w:rPr>
      </w:pPr>
      <w:r>
        <w:rPr>
          <w:sz w:val="36"/>
          <w:szCs w:val="36"/>
        </w:rPr>
        <w:t>Årets resultat er et mindre  underskud på kr:2500, som dækkes af kredsen.</w:t>
      </w:r>
    </w:p>
    <w:p w14:paraId="21545934" w14:textId="7EB6FEA1" w:rsidR="0091658C" w:rsidRDefault="0091658C">
      <w:pPr>
        <w:rPr>
          <w:sz w:val="36"/>
          <w:szCs w:val="36"/>
        </w:rPr>
      </w:pPr>
      <w:r>
        <w:rPr>
          <w:sz w:val="36"/>
          <w:szCs w:val="36"/>
        </w:rPr>
        <w:lastRenderedPageBreak/>
        <w:t>Himmerlandsgårdens bestyrelse med Lena Katrine Berg,, Linda Lundh og Sanne Johansen fortsætter i 2023 sammen med to nyvalgte, nemlig Susanne Zrelinski og Kirsten  Bødker.</w:t>
      </w:r>
    </w:p>
    <w:p w14:paraId="4D535A67" w14:textId="33144C56" w:rsidR="0091658C" w:rsidRDefault="0091658C">
      <w:pPr>
        <w:rPr>
          <w:sz w:val="36"/>
          <w:szCs w:val="36"/>
        </w:rPr>
      </w:pPr>
      <w:r>
        <w:rPr>
          <w:sz w:val="36"/>
          <w:szCs w:val="36"/>
        </w:rPr>
        <w:t xml:space="preserve">Fremover vil der blive </w:t>
      </w:r>
      <w:r w:rsidR="00565D05">
        <w:rPr>
          <w:sz w:val="36"/>
          <w:szCs w:val="36"/>
        </w:rPr>
        <w:t>budgetteret med 120 hundeførere.</w:t>
      </w:r>
    </w:p>
    <w:p w14:paraId="2CC14EE4" w14:textId="5EB49E23" w:rsidR="00565D05" w:rsidRDefault="00565D05">
      <w:pPr>
        <w:rPr>
          <w:sz w:val="36"/>
          <w:szCs w:val="36"/>
        </w:rPr>
      </w:pPr>
      <w:r>
        <w:rPr>
          <w:sz w:val="36"/>
          <w:szCs w:val="36"/>
        </w:rPr>
        <w:t>Endvidere blev det besluttet, at Bent Pedersen er kredsens kontaktperson til Himmerlandsgården fremadrettet.</w:t>
      </w:r>
    </w:p>
    <w:p w14:paraId="5223843F" w14:textId="14C12DCE" w:rsidR="00565D05" w:rsidRDefault="00565D05">
      <w:pPr>
        <w:rPr>
          <w:sz w:val="36"/>
          <w:szCs w:val="36"/>
        </w:rPr>
      </w:pPr>
      <w:r>
        <w:rPr>
          <w:sz w:val="36"/>
          <w:szCs w:val="36"/>
        </w:rPr>
        <w:t>På vores generalforsamling i 2021 blev det besluttet, at oprette en hjælpefond,</w:t>
      </w:r>
      <w:r w:rsidR="003C2880">
        <w:rPr>
          <w:sz w:val="36"/>
          <w:szCs w:val="36"/>
        </w:rPr>
        <w:t xml:space="preserve"> </w:t>
      </w:r>
      <w:r>
        <w:rPr>
          <w:sz w:val="36"/>
          <w:szCs w:val="36"/>
        </w:rPr>
        <w:t>der kan støtte  de enkelte klubber</w:t>
      </w:r>
      <w:r w:rsidR="003750E9">
        <w:rPr>
          <w:sz w:val="36"/>
          <w:szCs w:val="36"/>
        </w:rPr>
        <w:t xml:space="preserve"> </w:t>
      </w:r>
      <w:r>
        <w:rPr>
          <w:sz w:val="36"/>
          <w:szCs w:val="36"/>
        </w:rPr>
        <w:t>økonomisk.</w:t>
      </w:r>
    </w:p>
    <w:p w14:paraId="48D69927" w14:textId="3BC337E1" w:rsidR="00565D05" w:rsidRDefault="00565D05">
      <w:pPr>
        <w:rPr>
          <w:sz w:val="36"/>
          <w:szCs w:val="36"/>
        </w:rPr>
      </w:pPr>
      <w:r>
        <w:rPr>
          <w:sz w:val="36"/>
          <w:szCs w:val="36"/>
        </w:rPr>
        <w:t>Dette har flere af klubberne allerede benyttet sig af.</w:t>
      </w:r>
    </w:p>
    <w:p w14:paraId="4B43847C" w14:textId="3D83C22E" w:rsidR="00565D05" w:rsidRDefault="00565D05">
      <w:pPr>
        <w:rPr>
          <w:sz w:val="36"/>
          <w:szCs w:val="36"/>
        </w:rPr>
      </w:pPr>
      <w:r>
        <w:rPr>
          <w:sz w:val="36"/>
          <w:szCs w:val="36"/>
        </w:rPr>
        <w:t xml:space="preserve">På landsmødet i 2021 blev det blandt andet besluttet , at indføre rullende kontingent, hvilket betyder, at man kan tilmelde sig en Lokalforening </w:t>
      </w:r>
      <w:r w:rsidR="00D029B8">
        <w:rPr>
          <w:sz w:val="36"/>
          <w:szCs w:val="36"/>
        </w:rPr>
        <w:t>hvornår det ønskes, hvorefter man er medlem et helt år, inden et nyt kontingent skal betales.</w:t>
      </w:r>
    </w:p>
    <w:p w14:paraId="02BD27D8" w14:textId="2B3440B7" w:rsidR="00D029B8" w:rsidRDefault="00D029B8">
      <w:pPr>
        <w:rPr>
          <w:sz w:val="36"/>
          <w:szCs w:val="36"/>
        </w:rPr>
      </w:pPr>
      <w:r>
        <w:rPr>
          <w:sz w:val="36"/>
          <w:szCs w:val="36"/>
        </w:rPr>
        <w:t>Der har været 2 møder vedrørende DM 2023.</w:t>
      </w:r>
    </w:p>
    <w:p w14:paraId="0EA37684" w14:textId="1357CA0B" w:rsidR="00D029B8" w:rsidRDefault="00D029B8">
      <w:pPr>
        <w:rPr>
          <w:sz w:val="36"/>
          <w:szCs w:val="36"/>
        </w:rPr>
      </w:pPr>
      <w:r>
        <w:rPr>
          <w:sz w:val="36"/>
          <w:szCs w:val="36"/>
        </w:rPr>
        <w:t>Årsagen til dette er, at kredsen ikke var i stand til at sige ja til DM 2023 rettidigt.</w:t>
      </w:r>
    </w:p>
    <w:p w14:paraId="29EECA4F" w14:textId="3203F263" w:rsidR="00D029B8" w:rsidRDefault="00D029B8">
      <w:pPr>
        <w:rPr>
          <w:sz w:val="36"/>
          <w:szCs w:val="36"/>
        </w:rPr>
      </w:pPr>
      <w:r>
        <w:rPr>
          <w:sz w:val="36"/>
          <w:szCs w:val="36"/>
        </w:rPr>
        <w:t>Som I ved</w:t>
      </w:r>
      <w:r w:rsidR="003750E9">
        <w:rPr>
          <w:sz w:val="36"/>
          <w:szCs w:val="36"/>
        </w:rPr>
        <w:t>,</w:t>
      </w:r>
      <w:r>
        <w:rPr>
          <w:sz w:val="36"/>
          <w:szCs w:val="36"/>
        </w:rPr>
        <w:t xml:space="preserve"> påtog kredsbestyrelsen sig, at samle kredsens klubber med det formål at undgå , at måtte melde hus forbi vedrørende afholdelse af DM 2023. </w:t>
      </w:r>
    </w:p>
    <w:p w14:paraId="181687D7" w14:textId="62141D27" w:rsidR="00D029B8" w:rsidRDefault="00D029B8">
      <w:pPr>
        <w:rPr>
          <w:sz w:val="36"/>
          <w:szCs w:val="36"/>
        </w:rPr>
      </w:pPr>
      <w:r>
        <w:rPr>
          <w:sz w:val="36"/>
          <w:szCs w:val="36"/>
        </w:rPr>
        <w:t>Arbejdet omkring DM 2023</w:t>
      </w:r>
      <w:r w:rsidR="00DA68A1">
        <w:rPr>
          <w:sz w:val="36"/>
          <w:szCs w:val="36"/>
        </w:rPr>
        <w:t xml:space="preserve"> synes nu at være på skinner, og sker i et samarbejde mellem Ove Porsgaard, lokalforeningerne i kreds 3 og Kredsbestyrelsen</w:t>
      </w:r>
    </w:p>
    <w:p w14:paraId="38AF5A67" w14:textId="38621269" w:rsidR="00DA68A1" w:rsidRDefault="00DA68A1">
      <w:pPr>
        <w:rPr>
          <w:sz w:val="36"/>
          <w:szCs w:val="36"/>
        </w:rPr>
      </w:pPr>
      <w:r>
        <w:rPr>
          <w:sz w:val="36"/>
          <w:szCs w:val="36"/>
        </w:rPr>
        <w:t>Arrangementet koncentreres omkring Horsens og så vidt  det drejer sig om enkelte øvelser i E klassen omkring Vejle.</w:t>
      </w:r>
    </w:p>
    <w:p w14:paraId="25692801" w14:textId="74AA8DE0" w:rsidR="00A25859" w:rsidRDefault="00A25859">
      <w:pPr>
        <w:rPr>
          <w:sz w:val="36"/>
          <w:szCs w:val="36"/>
        </w:rPr>
      </w:pPr>
      <w:r>
        <w:rPr>
          <w:sz w:val="36"/>
          <w:szCs w:val="36"/>
        </w:rPr>
        <w:lastRenderedPageBreak/>
        <w:t>Webmaster omkring DM 2023 er Lene Hjelme fra Vejle.</w:t>
      </w:r>
    </w:p>
    <w:p w14:paraId="75808589" w14:textId="1E05BCC8" w:rsidR="00DA68A1" w:rsidRDefault="00DA68A1">
      <w:pPr>
        <w:rPr>
          <w:sz w:val="36"/>
          <w:szCs w:val="36"/>
        </w:rPr>
      </w:pPr>
      <w:r>
        <w:rPr>
          <w:sz w:val="36"/>
          <w:szCs w:val="36"/>
        </w:rPr>
        <w:t xml:space="preserve">Vejle har i år afholdt </w:t>
      </w:r>
      <w:r w:rsidR="00122F0A">
        <w:rPr>
          <w:sz w:val="36"/>
          <w:szCs w:val="36"/>
        </w:rPr>
        <w:t>nordiske mesterskaber i de nordiske dicipliner, det såkaldte NOM.</w:t>
      </w:r>
    </w:p>
    <w:p w14:paraId="5D2800BF" w14:textId="1853C705" w:rsidR="00122F0A" w:rsidRDefault="00122F0A">
      <w:pPr>
        <w:rPr>
          <w:sz w:val="36"/>
          <w:szCs w:val="36"/>
        </w:rPr>
      </w:pPr>
      <w:r>
        <w:rPr>
          <w:sz w:val="36"/>
          <w:szCs w:val="36"/>
        </w:rPr>
        <w:t xml:space="preserve">Kredsbestyrelse fik en ansøgning fra Vejle om </w:t>
      </w:r>
      <w:r w:rsidR="00A25859">
        <w:rPr>
          <w:sz w:val="36"/>
          <w:szCs w:val="36"/>
        </w:rPr>
        <w:t>ø</w:t>
      </w:r>
      <w:r>
        <w:rPr>
          <w:sz w:val="36"/>
          <w:szCs w:val="36"/>
        </w:rPr>
        <w:t>konomisk støtte ti arrangementet. Kreds 3 forelagde ansøgningen for de øvrige kredse.</w:t>
      </w:r>
    </w:p>
    <w:p w14:paraId="7BAB7E82" w14:textId="3D8452B7" w:rsidR="00122F0A" w:rsidRDefault="00122F0A">
      <w:pPr>
        <w:rPr>
          <w:sz w:val="36"/>
          <w:szCs w:val="36"/>
        </w:rPr>
      </w:pPr>
      <w:r>
        <w:rPr>
          <w:sz w:val="36"/>
          <w:szCs w:val="36"/>
        </w:rPr>
        <w:t>Der var enighed om at hjælpe; men vi spurgte først Hovedbestyrelsen, idet vi mente det</w:t>
      </w:r>
      <w:r w:rsidR="00BF2DCF">
        <w:rPr>
          <w:sz w:val="36"/>
          <w:szCs w:val="36"/>
        </w:rPr>
        <w:t xml:space="preserve"> </w:t>
      </w:r>
      <w:r>
        <w:rPr>
          <w:sz w:val="36"/>
          <w:szCs w:val="36"/>
        </w:rPr>
        <w:t>måtte v</w:t>
      </w:r>
      <w:r w:rsidR="00BF2DCF">
        <w:rPr>
          <w:sz w:val="36"/>
          <w:szCs w:val="36"/>
        </w:rPr>
        <w:t>ære deres bord</w:t>
      </w:r>
    </w:p>
    <w:p w14:paraId="1EC0E86B" w14:textId="7D99A837" w:rsidR="00BF2DCF" w:rsidRDefault="00BF2DCF">
      <w:pPr>
        <w:rPr>
          <w:sz w:val="36"/>
          <w:szCs w:val="36"/>
        </w:rPr>
      </w:pPr>
      <w:r>
        <w:rPr>
          <w:sz w:val="36"/>
          <w:szCs w:val="36"/>
        </w:rPr>
        <w:t>HB var enige, men ville først se et regnskab over arrangementet.</w:t>
      </w:r>
    </w:p>
    <w:p w14:paraId="0AD739D3" w14:textId="1865FA5E" w:rsidR="00BF2DCF" w:rsidRDefault="00BF2DCF">
      <w:pPr>
        <w:rPr>
          <w:sz w:val="36"/>
          <w:szCs w:val="36"/>
        </w:rPr>
      </w:pPr>
      <w:r>
        <w:rPr>
          <w:sz w:val="36"/>
          <w:szCs w:val="36"/>
        </w:rPr>
        <w:t>Dette har jeg meddelt Vejles formand.</w:t>
      </w:r>
    </w:p>
    <w:p w14:paraId="1B42B15B" w14:textId="689AB54A" w:rsidR="00BF2DCF" w:rsidRDefault="00BF2DCF">
      <w:pPr>
        <w:rPr>
          <w:sz w:val="36"/>
          <w:szCs w:val="36"/>
        </w:rPr>
      </w:pPr>
    </w:p>
    <w:p w14:paraId="1229D1CB" w14:textId="1E502E89" w:rsidR="00BF2DCF" w:rsidRDefault="00BF2DCF">
      <w:pPr>
        <w:rPr>
          <w:sz w:val="36"/>
          <w:szCs w:val="36"/>
        </w:rPr>
      </w:pPr>
      <w:r>
        <w:rPr>
          <w:sz w:val="36"/>
          <w:szCs w:val="36"/>
        </w:rPr>
        <w:t>Jørgen Randa</w:t>
      </w:r>
    </w:p>
    <w:p w14:paraId="58F7BD68" w14:textId="77C07625" w:rsidR="00E71CC0" w:rsidRDefault="00E71CC0">
      <w:pPr>
        <w:rPr>
          <w:sz w:val="36"/>
          <w:szCs w:val="36"/>
        </w:rPr>
      </w:pPr>
      <w:r>
        <w:rPr>
          <w:sz w:val="36"/>
          <w:szCs w:val="36"/>
        </w:rPr>
        <w:t xml:space="preserve">                   </w:t>
      </w:r>
    </w:p>
    <w:p w14:paraId="059EF8E4" w14:textId="77777777" w:rsidR="00325728" w:rsidRDefault="00325728">
      <w:pPr>
        <w:rPr>
          <w:sz w:val="36"/>
          <w:szCs w:val="36"/>
        </w:rPr>
      </w:pPr>
    </w:p>
    <w:p w14:paraId="71015F87" w14:textId="77777777" w:rsidR="00E71CC0" w:rsidRDefault="00E71CC0">
      <w:pPr>
        <w:rPr>
          <w:sz w:val="36"/>
          <w:szCs w:val="36"/>
        </w:rPr>
      </w:pPr>
    </w:p>
    <w:p w14:paraId="66947C5F" w14:textId="77777777" w:rsidR="00DD293A" w:rsidRPr="00591A80" w:rsidRDefault="00DD293A">
      <w:pPr>
        <w:rPr>
          <w:sz w:val="36"/>
          <w:szCs w:val="36"/>
        </w:rPr>
      </w:pPr>
    </w:p>
    <w:p w14:paraId="236AE23C" w14:textId="77777777" w:rsidR="00D22692" w:rsidRPr="00591A80" w:rsidRDefault="00D22692">
      <w:pPr>
        <w:rPr>
          <w:sz w:val="36"/>
          <w:szCs w:val="36"/>
        </w:rPr>
      </w:pPr>
    </w:p>
    <w:p w14:paraId="1ADEF75A" w14:textId="501086C1" w:rsidR="00D22692" w:rsidRPr="00591A80" w:rsidRDefault="00D22692">
      <w:pPr>
        <w:rPr>
          <w:sz w:val="36"/>
          <w:szCs w:val="36"/>
        </w:rPr>
      </w:pPr>
    </w:p>
    <w:p w14:paraId="74E7B23D" w14:textId="77ADD135" w:rsidR="00C4692E" w:rsidRPr="00591A80" w:rsidRDefault="00C4692E">
      <w:pPr>
        <w:rPr>
          <w:sz w:val="52"/>
          <w:szCs w:val="52"/>
        </w:rPr>
      </w:pPr>
    </w:p>
    <w:p w14:paraId="41B1DB80" w14:textId="7E3E01EA" w:rsidR="00815AC0" w:rsidRPr="00591A80" w:rsidRDefault="00815AC0">
      <w:pPr>
        <w:rPr>
          <w:sz w:val="28"/>
          <w:szCs w:val="28"/>
        </w:rPr>
      </w:pPr>
    </w:p>
    <w:p w14:paraId="1718F792" w14:textId="77777777" w:rsidR="00C4692E" w:rsidRPr="00591A80" w:rsidRDefault="00C4692E">
      <w:pPr>
        <w:rPr>
          <w:sz w:val="52"/>
          <w:szCs w:val="52"/>
        </w:rPr>
      </w:pPr>
    </w:p>
    <w:sectPr w:rsidR="00C4692E" w:rsidRPr="00591A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1A"/>
    <w:rsid w:val="00023FDB"/>
    <w:rsid w:val="00024CDC"/>
    <w:rsid w:val="00045039"/>
    <w:rsid w:val="00054C7E"/>
    <w:rsid w:val="00122F0A"/>
    <w:rsid w:val="001B7CB5"/>
    <w:rsid w:val="001C3CA7"/>
    <w:rsid w:val="00311D31"/>
    <w:rsid w:val="00325728"/>
    <w:rsid w:val="00356C49"/>
    <w:rsid w:val="003750E9"/>
    <w:rsid w:val="003C2880"/>
    <w:rsid w:val="00463310"/>
    <w:rsid w:val="004F18D3"/>
    <w:rsid w:val="00565D05"/>
    <w:rsid w:val="00591A80"/>
    <w:rsid w:val="00600288"/>
    <w:rsid w:val="0064376E"/>
    <w:rsid w:val="006D1C1A"/>
    <w:rsid w:val="00756F67"/>
    <w:rsid w:val="00775B95"/>
    <w:rsid w:val="007A6678"/>
    <w:rsid w:val="00815AC0"/>
    <w:rsid w:val="008678EF"/>
    <w:rsid w:val="008724B6"/>
    <w:rsid w:val="00881EE0"/>
    <w:rsid w:val="008D19C6"/>
    <w:rsid w:val="0091658C"/>
    <w:rsid w:val="00992648"/>
    <w:rsid w:val="009B0006"/>
    <w:rsid w:val="00A25859"/>
    <w:rsid w:val="00A47362"/>
    <w:rsid w:val="00B66CFE"/>
    <w:rsid w:val="00B82027"/>
    <w:rsid w:val="00BA1BC7"/>
    <w:rsid w:val="00BF2DCF"/>
    <w:rsid w:val="00C127AC"/>
    <w:rsid w:val="00C4692E"/>
    <w:rsid w:val="00C64D7C"/>
    <w:rsid w:val="00CC1391"/>
    <w:rsid w:val="00D029B8"/>
    <w:rsid w:val="00D22692"/>
    <w:rsid w:val="00DA68A1"/>
    <w:rsid w:val="00DD293A"/>
    <w:rsid w:val="00E040F1"/>
    <w:rsid w:val="00E71CC0"/>
    <w:rsid w:val="00EF5656"/>
    <w:rsid w:val="00F24618"/>
    <w:rsid w:val="00F44FFB"/>
    <w:rsid w:val="00F942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8947"/>
  <w15:chartTrackingRefBased/>
  <w15:docId w15:val="{57503D14-75C2-4EB3-9240-9AEB217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7691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 Kreds 3</dc:creator>
  <cp:keywords/>
  <dc:description/>
  <cp:lastModifiedBy>Dorthe Dalgaard Nielsen</cp:lastModifiedBy>
  <cp:revision>2</cp:revision>
  <dcterms:created xsi:type="dcterms:W3CDTF">2023-01-24T14:31:00Z</dcterms:created>
  <dcterms:modified xsi:type="dcterms:W3CDTF">2023-01-24T14:31:00Z</dcterms:modified>
</cp:coreProperties>
</file>